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15" w:rsidRDefault="00F35990">
      <w:pPr>
        <w:pStyle w:val="a4"/>
        <w:jc w:val="both"/>
      </w:pPr>
      <w:r>
        <w:rPr>
          <w:rFonts w:hint="eastAsia"/>
        </w:rPr>
        <w:t>様式第２号</w:t>
      </w:r>
    </w:p>
    <w:tbl>
      <w:tblPr>
        <w:tblW w:w="0" w:type="auto"/>
        <w:tblInd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</w:tblGrid>
      <w:tr w:rsidR="00682815">
        <w:trPr>
          <w:trHeight w:val="721"/>
        </w:trPr>
        <w:tc>
          <w:tcPr>
            <w:tcW w:w="1621" w:type="dxa"/>
            <w:vAlign w:val="center"/>
          </w:tcPr>
          <w:p w:rsidR="00682815" w:rsidRDefault="00F35990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1" w:type="dxa"/>
            <w:vAlign w:val="center"/>
          </w:tcPr>
          <w:p w:rsidR="00682815" w:rsidRDefault="00682815">
            <w:pPr>
              <w:pStyle w:val="a3"/>
            </w:pPr>
          </w:p>
        </w:tc>
      </w:tr>
    </w:tbl>
    <w:p w:rsidR="00682815" w:rsidRDefault="00682815">
      <w:pPr>
        <w:pStyle w:val="a4"/>
        <w:jc w:val="both"/>
      </w:pPr>
    </w:p>
    <w:p w:rsidR="00682815" w:rsidRDefault="00F35990">
      <w:pPr>
        <w:pStyle w:val="a4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仕　入　先　一　覧　表</w:t>
      </w:r>
    </w:p>
    <w:p w:rsidR="00682815" w:rsidRDefault="00682815">
      <w:pPr>
        <w:pStyle w:val="a4"/>
        <w:jc w:val="both"/>
      </w:pPr>
    </w:p>
    <w:tbl>
      <w:tblPr>
        <w:tblW w:w="0" w:type="auto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320"/>
      </w:tblGrid>
      <w:tr w:rsidR="00682815">
        <w:trPr>
          <w:cantSplit/>
          <w:trHeight w:val="14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682815" w:rsidRDefault="00682815">
            <w:pPr>
              <w:pStyle w:val="a4"/>
              <w:jc w:val="distribute"/>
            </w:pP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682815" w:rsidRDefault="00682815">
            <w:pPr>
              <w:pStyle w:val="a4"/>
              <w:jc w:val="distribute"/>
            </w:pP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  <w:jc w:val="both"/>
            </w:pPr>
          </w:p>
          <w:p w:rsidR="00682815" w:rsidRDefault="00682815">
            <w:pPr>
              <w:pStyle w:val="a4"/>
            </w:pPr>
          </w:p>
        </w:tc>
      </w:tr>
    </w:tbl>
    <w:p w:rsidR="00682815" w:rsidRDefault="00682815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639"/>
        <w:gridCol w:w="1639"/>
        <w:gridCol w:w="1639"/>
        <w:gridCol w:w="1640"/>
      </w:tblGrid>
      <w:tr w:rsidR="00682815">
        <w:trPr>
          <w:trHeight w:val="540"/>
        </w:trPr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仕入商社名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卸問屋名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支店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639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ブランド名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又は商品名</w:t>
            </w:r>
          </w:p>
        </w:tc>
        <w:tc>
          <w:tcPr>
            <w:tcW w:w="1640" w:type="dxa"/>
            <w:vAlign w:val="center"/>
          </w:tcPr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代理店・特約店</w:t>
            </w:r>
          </w:p>
          <w:p w:rsidR="00682815" w:rsidRDefault="00F35990">
            <w:pPr>
              <w:pStyle w:val="a4"/>
              <w:jc w:val="distribute"/>
            </w:pPr>
            <w:r>
              <w:rPr>
                <w:rFonts w:hint="eastAsia"/>
              </w:rPr>
              <w:t>販売店等の別</w:t>
            </w: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  <w:tr w:rsidR="00682815">
        <w:trPr>
          <w:trHeight w:val="540"/>
        </w:trPr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39" w:type="dxa"/>
          </w:tcPr>
          <w:p w:rsidR="00682815" w:rsidRDefault="00682815">
            <w:pPr>
              <w:pStyle w:val="a4"/>
              <w:jc w:val="both"/>
            </w:pPr>
          </w:p>
        </w:tc>
        <w:tc>
          <w:tcPr>
            <w:tcW w:w="1640" w:type="dxa"/>
          </w:tcPr>
          <w:p w:rsidR="00682815" w:rsidRDefault="00682815">
            <w:pPr>
              <w:pStyle w:val="a4"/>
              <w:jc w:val="both"/>
            </w:pPr>
          </w:p>
        </w:tc>
      </w:tr>
    </w:tbl>
    <w:p w:rsidR="00682815" w:rsidRDefault="00F35990">
      <w:pPr>
        <w:pStyle w:val="a4"/>
        <w:jc w:val="both"/>
      </w:pPr>
      <w:r>
        <w:rPr>
          <w:rFonts w:hint="eastAsia"/>
        </w:rPr>
        <w:t>※　代理店、特約店等の指定を受けている場合は、別紙様式第３号の代理店証明書を添付すること。</w:t>
      </w:r>
    </w:p>
    <w:p w:rsidR="00682815" w:rsidRDefault="00682815"/>
    <w:sectPr w:rsidR="00682815">
      <w:headerReference w:type="default" r:id="rId6"/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51" w:rsidRDefault="00231651" w:rsidP="00231651">
      <w:r>
        <w:separator/>
      </w:r>
    </w:p>
  </w:endnote>
  <w:endnote w:type="continuationSeparator" w:id="0">
    <w:p w:rsidR="00231651" w:rsidRDefault="00231651" w:rsidP="002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51" w:rsidRDefault="00231651" w:rsidP="00231651">
      <w:r>
        <w:separator/>
      </w:r>
    </w:p>
  </w:footnote>
  <w:footnote w:type="continuationSeparator" w:id="0">
    <w:p w:rsidR="00231651" w:rsidRDefault="00231651" w:rsidP="0023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51" w:rsidRDefault="00231651" w:rsidP="00231651">
    <w:pPr>
      <w:pStyle w:val="a6"/>
      <w:jc w:val="right"/>
    </w:pPr>
    <w:r w:rsidRPr="00231651">
      <w:rPr>
        <w:rFonts w:hint="eastAsia"/>
        <w:sz w:val="24"/>
      </w:rPr>
      <w:t>【</w:t>
    </w:r>
    <w:r w:rsidR="00C85FA0">
      <w:rPr>
        <w:rFonts w:hint="eastAsia"/>
        <w:sz w:val="24"/>
      </w:rPr>
      <w:t>別３</w:t>
    </w:r>
    <w:r w:rsidRPr="00231651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90"/>
    <w:rsid w:val="00231651"/>
    <w:rsid w:val="00682815"/>
    <w:rsid w:val="00C85FA0"/>
    <w:rsid w:val="00DF1DED"/>
    <w:rsid w:val="00F3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ABE1"/>
  <w15:docId w15:val="{B2D186F8-A702-49C3-829E-08EAA5C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header"/>
    <w:basedOn w:val="a"/>
    <w:link w:val="a7"/>
    <w:uiPriority w:val="99"/>
    <w:unhideWhenUsed/>
    <w:rsid w:val="00231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6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31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6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様式第５号（第１５条関係）</vt:lpstr>
      <vt:lpstr>様式第５号（第１５条関係）</vt:lpstr>
    </vt:vector>
  </TitlesOfParts>
  <Company>Teru's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様式第５号（第１５条関係）</dc:title>
  <dc:creator>財政課契約係</dc:creator>
  <cp:lastModifiedBy>冨樫 真理子</cp:lastModifiedBy>
  <cp:revision>5</cp:revision>
  <cp:lastPrinted>2022-12-05T07:10:00Z</cp:lastPrinted>
  <dcterms:created xsi:type="dcterms:W3CDTF">2016-12-05T07:31:00Z</dcterms:created>
  <dcterms:modified xsi:type="dcterms:W3CDTF">2022-12-05T07:10:00Z</dcterms:modified>
</cp:coreProperties>
</file>